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Pr="009254D7" w:rsidRDefault="00565D8B" w:rsidP="00565D8B">
      <w:pPr>
        <w:jc w:val="right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Rank: _____</w:t>
      </w:r>
      <w:r w:rsidRPr="009254D7">
        <w:rPr>
          <w:rFonts w:ascii="Times New Roman" w:hAnsi="Times New Roman" w:cs="Times New Roman"/>
          <w:sz w:val="20"/>
          <w:szCs w:val="20"/>
        </w:rPr>
        <w:tab/>
        <w:t>Name: ________________________</w:t>
      </w:r>
    </w:p>
    <w:p w:rsidR="00E3344D" w:rsidRPr="009254D7" w:rsidRDefault="00565D8B" w:rsidP="00565D8B">
      <w:pPr>
        <w:jc w:val="center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Mandatory Training Day Make-Up</w:t>
      </w:r>
    </w:p>
    <w:p w:rsidR="00D046DC" w:rsidRPr="009254D7" w:rsidRDefault="00565D8B" w:rsidP="00D046DC">
      <w:pPr>
        <w:jc w:val="center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 xml:space="preserve">Level </w:t>
      </w:r>
      <w:r w:rsidR="005F0EDE" w:rsidRPr="009254D7">
        <w:rPr>
          <w:rFonts w:ascii="Times New Roman" w:hAnsi="Times New Roman" w:cs="Times New Roman"/>
          <w:sz w:val="20"/>
          <w:szCs w:val="20"/>
        </w:rPr>
        <w:t>2</w:t>
      </w:r>
      <w:r w:rsidRPr="009254D7">
        <w:rPr>
          <w:rFonts w:ascii="Times New Roman" w:hAnsi="Times New Roman" w:cs="Times New Roman"/>
          <w:sz w:val="20"/>
          <w:szCs w:val="20"/>
        </w:rPr>
        <w:t xml:space="preserve"> </w:t>
      </w:r>
      <w:r w:rsidR="00470659" w:rsidRPr="009254D7">
        <w:rPr>
          <w:rFonts w:ascii="Times New Roman" w:hAnsi="Times New Roman" w:cs="Times New Roman"/>
          <w:sz w:val="20"/>
          <w:szCs w:val="20"/>
        </w:rPr>
        <w:t xml:space="preserve">– </w:t>
      </w:r>
      <w:r w:rsidR="00D00489" w:rsidRPr="009254D7">
        <w:rPr>
          <w:rFonts w:ascii="Times New Roman" w:hAnsi="Times New Roman" w:cs="Times New Roman"/>
          <w:sz w:val="20"/>
          <w:szCs w:val="20"/>
        </w:rPr>
        <w:t>Air Skills</w:t>
      </w:r>
    </w:p>
    <w:p w:rsidR="000421CA" w:rsidRPr="009254D7" w:rsidRDefault="00310D40" w:rsidP="00310D4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54D7">
        <w:rPr>
          <w:rFonts w:ascii="Times New Roman" w:hAnsi="Times New Roman" w:cs="Times New Roman"/>
          <w:bCs/>
          <w:sz w:val="20"/>
          <w:szCs w:val="20"/>
        </w:rPr>
        <w:t>PO 231 – EXPLAIN PRINCIPLES OF FLIGHT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causes an aircraft to have weight?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In what direction does weight and gravity act?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 xml:space="preserve">How do Air Cadet </w:t>
      </w:r>
      <w:proofErr w:type="gramStart"/>
      <w:r w:rsidRPr="009254D7">
        <w:rPr>
          <w:rFonts w:ascii="Times New Roman" w:hAnsi="Times New Roman" w:cs="Times New Roman"/>
          <w:sz w:val="20"/>
          <w:szCs w:val="20"/>
        </w:rPr>
        <w:t>gliders</w:t>
      </w:r>
      <w:proofErr w:type="gramEnd"/>
      <w:r w:rsidRPr="009254D7">
        <w:rPr>
          <w:rFonts w:ascii="Times New Roman" w:hAnsi="Times New Roman" w:cs="Times New Roman"/>
          <w:sz w:val="20"/>
          <w:szCs w:val="20"/>
        </w:rPr>
        <w:t xml:space="preserve"> get to their determined altitude?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drag?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 parachute use drag?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an aircraft use drag?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In what direction does a glider always move through the air after being released?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causes the glider to descend?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Q3. What causes the glider to move forward?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Why does a glider have large wings?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required for an aircraft wing to develop lift?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Q3. What is used to overcome the weight of an aircraft?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aircraft equilibrium</w:t>
      </w:r>
      <w:r w:rsidR="005F0EDE" w:rsidRPr="009254D7">
        <w:rPr>
          <w:rFonts w:ascii="Times New Roman" w:hAnsi="Times New Roman" w:cs="Times New Roman"/>
          <w:sz w:val="20"/>
          <w:szCs w:val="20"/>
        </w:rPr>
        <w:t>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necessary for an aircraft to climb higher?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downside of having an engine?</w:t>
      </w:r>
    </w:p>
    <w:p w:rsidR="005F0EDE" w:rsidRPr="009254D7" w:rsidRDefault="00B13AC8" w:rsidP="00B13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are the four forces that act upon an aircraft?</w:t>
      </w:r>
    </w:p>
    <w:p w:rsidR="005F0EDE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force can overcome weight?</w:t>
      </w:r>
    </w:p>
    <w:p w:rsidR="00B13AC8" w:rsidRPr="009254D7" w:rsidRDefault="00B13AC8" w:rsidP="005F0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force can overcome both weight and drag?</w:t>
      </w:r>
    </w:p>
    <w:p w:rsidR="00310D40" w:rsidRPr="009254D7" w:rsidRDefault="00310D40" w:rsidP="00310D4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10D40" w:rsidRPr="009254D7" w:rsidRDefault="00310D40" w:rsidP="00310D4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54D7">
        <w:rPr>
          <w:rFonts w:ascii="Times New Roman" w:hAnsi="Times New Roman" w:cs="Times New Roman"/>
          <w:bCs/>
          <w:sz w:val="20"/>
          <w:szCs w:val="20"/>
        </w:rPr>
        <w:t>PO 232 – IDENTIFY CHARACTERISTICS OF PISTON-POWERED AIRCRAFT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must the four forces that act on an aircraft be arranged to achieve equilibrium?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In what direction does weight and gravity act?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required for an aircraft wing to develop lift?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air follow Newton’s first law of motion?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air follow Newton’s second law of motion?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air follow Newton’s third law of motion?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relationship exists between air speed and air pressure?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the wing’s connection between Newton’s third law and Bernoulli’s Principle?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wing’s shape calculated to do?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Why does the paper airfoil rise when a cadet blows over it?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Why do balloons move toward moving air?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Why was the paper deliberately curved before blowing over it?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Which surface of an aircraft wing is curved outward (convex)?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shape is often given to the underside of an aircraft wing?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happens to air pressure under a wing as angle of attack increases?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the top surface of a wing generate lift?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the under-surface of a wing generate lift?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determines how much lift is produced by a wing at a given speed?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drag?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causes parasite drag?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produces induced drag</w:t>
      </w:r>
      <w:r w:rsidR="005F0EDE" w:rsidRPr="009254D7">
        <w:rPr>
          <w:rFonts w:ascii="Times New Roman" w:hAnsi="Times New Roman" w:cs="Times New Roman"/>
          <w:sz w:val="20"/>
          <w:szCs w:val="20"/>
        </w:rPr>
        <w:t>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Identify and describe the two types of parasite drag.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aircraft designers reduce form drag?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aircraft operators reduce skin friction?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the relationship between angle of attack and induced drag?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When is the optimum time to minimize induced drag?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the relationship between drag and air speed?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lastRenderedPageBreak/>
        <w:t>Why does an aircraft have exactly three axes of motion?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Where is an aircraft’s centre of gravity located?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are the three axes of an aircraft called?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roll?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pitch?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yaw?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Can an aircraft turn around one axis at a time? Why?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axial movements are normally used in a level turn? Why?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manoeuvre requires movement around all three axis simultaneously? Why?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an aircraft bank?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might the pilot of an aircraft control the aircraft’s movements during flight?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you think yaw might be controlled?</w:t>
      </w:r>
    </w:p>
    <w:p w:rsidR="005F0EDE" w:rsidRPr="009254D7" w:rsidRDefault="00B13AC8" w:rsidP="00B13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you think pitch might be controlled?</w:t>
      </w:r>
    </w:p>
    <w:p w:rsidR="005F0EDE" w:rsidRPr="009254D7" w:rsidRDefault="00B13AC8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you think roll might be controlled?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Name one axial aircraft movement and its associated axis.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Name a second axial aircraft movement and its associated axis.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Name a third axial aircraft movement and its associated axis.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two stabilizers are found on the empennage?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Which two moveable control surfaces are located in the empennage?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axial movements do the elevator and the rudder produce?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axial movement does the vertical stabilizer or fin reduce?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 xml:space="preserve">What axial movement does the horizontal stabilizer or </w:t>
      </w:r>
      <w:proofErr w:type="spellStart"/>
      <w:r w:rsidRPr="009254D7">
        <w:rPr>
          <w:rFonts w:ascii="Times New Roman" w:hAnsi="Times New Roman" w:cs="Times New Roman"/>
          <w:sz w:val="20"/>
          <w:szCs w:val="20"/>
        </w:rPr>
        <w:t>tailplane</w:t>
      </w:r>
      <w:proofErr w:type="spellEnd"/>
      <w:r w:rsidRPr="009254D7">
        <w:rPr>
          <w:rFonts w:ascii="Times New Roman" w:hAnsi="Times New Roman" w:cs="Times New Roman"/>
          <w:sz w:val="20"/>
          <w:szCs w:val="20"/>
        </w:rPr>
        <w:t xml:space="preserve"> reduce?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stabilizers reduce unwanted axial movements?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Where is the rudder located?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the rudder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controls the rudder?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Where is the elevator control surface located?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axial movement does the elevator control?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the pilot operate the elevator?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Which two wing control surfaces always move in opposite directions?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axial movement do ailerons control?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flaps help with landings?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ailerons produce roll around the longitudinal axis?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the pilot control the ailerons?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the pilot stop the roll and stay in the banked position?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Where are an aircraft’s flaps located?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are flaps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 flaps affect an aircraft’s landing performance?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are trim tabs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Where are trim tabs located?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How does a trim tab work?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one moveable aircraft control surface and what is it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second moveable aircraft control surface and what is it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third moveable aircraft control surface and what is it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fourth moveable aircraft control surface and what is it used for?</w:t>
      </w:r>
    </w:p>
    <w:p w:rsidR="005F0EDE" w:rsidRPr="009254D7" w:rsidRDefault="005F0EDE" w:rsidP="005F0E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D7">
        <w:rPr>
          <w:rFonts w:ascii="Times New Roman" w:hAnsi="Times New Roman" w:cs="Times New Roman"/>
          <w:sz w:val="20"/>
          <w:szCs w:val="20"/>
        </w:rPr>
        <w:t>What is a fifth moveable aircraft control surface and what is it used for?</w:t>
      </w:r>
    </w:p>
    <w:p w:rsidR="005F0EDE" w:rsidRPr="009254D7" w:rsidRDefault="005F0EDE" w:rsidP="005F0E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F0EDE" w:rsidRPr="009254D7" w:rsidSect="005F0EDE">
      <w:headerReference w:type="default" r:id="rId7"/>
      <w:footerReference w:type="default" r:id="rId8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D9" w:rsidRDefault="001739D9" w:rsidP="00565D8B">
      <w:pPr>
        <w:spacing w:after="0" w:line="240" w:lineRule="auto"/>
      </w:pPr>
      <w:r>
        <w:separator/>
      </w:r>
    </w:p>
  </w:endnote>
  <w:endnote w:type="continuationSeparator" w:id="0">
    <w:p w:rsidR="001739D9" w:rsidRDefault="001739D9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3E33e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D9" w:rsidRDefault="001739D9" w:rsidP="00565D8B">
      <w:pPr>
        <w:spacing w:after="0" w:line="240" w:lineRule="auto"/>
      </w:pPr>
      <w:r>
        <w:separator/>
      </w:r>
    </w:p>
  </w:footnote>
  <w:footnote w:type="continuationSeparator" w:id="0">
    <w:p w:rsidR="001739D9" w:rsidRDefault="001739D9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6" name="Picture 6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C51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1C7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0B2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0C7F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3049"/>
    <w:multiLevelType w:val="hybridMultilevel"/>
    <w:tmpl w:val="EAD0C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269CE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5F39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46D4"/>
    <w:multiLevelType w:val="hybridMultilevel"/>
    <w:tmpl w:val="565A42B0"/>
    <w:lvl w:ilvl="0" w:tplc="CBBE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0653D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9241B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96B73"/>
    <w:multiLevelType w:val="hybridMultilevel"/>
    <w:tmpl w:val="99F61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B29"/>
    <w:multiLevelType w:val="hybridMultilevel"/>
    <w:tmpl w:val="C3CC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D7DB6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0EEB"/>
    <w:multiLevelType w:val="hybridMultilevel"/>
    <w:tmpl w:val="3B94F52E"/>
    <w:lvl w:ilvl="0" w:tplc="9A26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76CD1"/>
    <w:multiLevelType w:val="hybridMultilevel"/>
    <w:tmpl w:val="14D236AA"/>
    <w:lvl w:ilvl="0" w:tplc="4DB203FC">
      <w:start w:val="1"/>
      <w:numFmt w:val="decimal"/>
      <w:lvlText w:val="%1."/>
      <w:lvlJc w:val="left"/>
      <w:pPr>
        <w:ind w:left="1080" w:hanging="360"/>
      </w:pPr>
      <w:rPr>
        <w:rFonts w:ascii="3E33eArial,Bold" w:hAnsi="3E33eArial,Bold" w:cs="3E33eArial,Bold" w:hint="default"/>
        <w:b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A3E05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A55AA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2333"/>
    <w:multiLevelType w:val="hybridMultilevel"/>
    <w:tmpl w:val="D63E9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E1E"/>
    <w:multiLevelType w:val="hybridMultilevel"/>
    <w:tmpl w:val="0B8068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B38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E66A7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34744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A7C11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47A0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18C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5036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6340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B3CC8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649B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81D2F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06058"/>
    <w:multiLevelType w:val="hybridMultilevel"/>
    <w:tmpl w:val="99F61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00D95"/>
    <w:multiLevelType w:val="hybridMultilevel"/>
    <w:tmpl w:val="72246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26BB2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11"/>
  </w:num>
  <w:num w:numId="7">
    <w:abstractNumId w:val="31"/>
  </w:num>
  <w:num w:numId="8">
    <w:abstractNumId w:val="3"/>
  </w:num>
  <w:num w:numId="9">
    <w:abstractNumId w:val="33"/>
  </w:num>
  <w:num w:numId="10">
    <w:abstractNumId w:val="30"/>
  </w:num>
  <w:num w:numId="11">
    <w:abstractNumId w:val="20"/>
  </w:num>
  <w:num w:numId="12">
    <w:abstractNumId w:val="25"/>
  </w:num>
  <w:num w:numId="13">
    <w:abstractNumId w:val="2"/>
  </w:num>
  <w:num w:numId="14">
    <w:abstractNumId w:val="19"/>
  </w:num>
  <w:num w:numId="15">
    <w:abstractNumId w:val="22"/>
  </w:num>
  <w:num w:numId="16">
    <w:abstractNumId w:val="17"/>
  </w:num>
  <w:num w:numId="17">
    <w:abstractNumId w:val="10"/>
  </w:num>
  <w:num w:numId="18">
    <w:abstractNumId w:val="26"/>
  </w:num>
  <w:num w:numId="19">
    <w:abstractNumId w:val="29"/>
  </w:num>
  <w:num w:numId="20">
    <w:abstractNumId w:val="27"/>
  </w:num>
  <w:num w:numId="21">
    <w:abstractNumId w:val="24"/>
  </w:num>
  <w:num w:numId="22">
    <w:abstractNumId w:val="0"/>
  </w:num>
  <w:num w:numId="23">
    <w:abstractNumId w:val="13"/>
  </w:num>
  <w:num w:numId="24">
    <w:abstractNumId w:val="32"/>
  </w:num>
  <w:num w:numId="25">
    <w:abstractNumId w:val="16"/>
  </w:num>
  <w:num w:numId="26">
    <w:abstractNumId w:val="9"/>
  </w:num>
  <w:num w:numId="27">
    <w:abstractNumId w:val="6"/>
  </w:num>
  <w:num w:numId="28">
    <w:abstractNumId w:val="21"/>
  </w:num>
  <w:num w:numId="29">
    <w:abstractNumId w:val="23"/>
  </w:num>
  <w:num w:numId="30">
    <w:abstractNumId w:val="28"/>
  </w:num>
  <w:num w:numId="31">
    <w:abstractNumId w:val="1"/>
  </w:num>
  <w:num w:numId="32">
    <w:abstractNumId w:val="7"/>
  </w:num>
  <w:num w:numId="33">
    <w:abstractNumId w:val="1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1774B"/>
    <w:rsid w:val="000421CA"/>
    <w:rsid w:val="000A32CC"/>
    <w:rsid w:val="000F3E81"/>
    <w:rsid w:val="001739D9"/>
    <w:rsid w:val="002C2D79"/>
    <w:rsid w:val="00310D40"/>
    <w:rsid w:val="00315961"/>
    <w:rsid w:val="0037153B"/>
    <w:rsid w:val="003B3E99"/>
    <w:rsid w:val="00470659"/>
    <w:rsid w:val="00476899"/>
    <w:rsid w:val="00565D8B"/>
    <w:rsid w:val="005842B8"/>
    <w:rsid w:val="005F0EDE"/>
    <w:rsid w:val="00701075"/>
    <w:rsid w:val="007E7AD3"/>
    <w:rsid w:val="00892CB5"/>
    <w:rsid w:val="009254D7"/>
    <w:rsid w:val="00B043E6"/>
    <w:rsid w:val="00B13AC8"/>
    <w:rsid w:val="00CA038B"/>
    <w:rsid w:val="00D00489"/>
    <w:rsid w:val="00D046DC"/>
    <w:rsid w:val="00D56E27"/>
    <w:rsid w:val="00E139EE"/>
    <w:rsid w:val="00E3344D"/>
    <w:rsid w:val="00EC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2016-02-14T16:18:00Z</dcterms:created>
  <dcterms:modified xsi:type="dcterms:W3CDTF">2016-02-14T16:19:00Z</dcterms:modified>
</cp:coreProperties>
</file>